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4" w:rsidRPr="00017D9E" w:rsidRDefault="00444C86" w:rsidP="00785F84">
      <w:pPr>
        <w:rPr>
          <w:b/>
        </w:rPr>
      </w:pPr>
      <w:bookmarkStart w:id="0" w:name="_GoBack"/>
      <w:bookmarkEnd w:id="0"/>
      <w:r>
        <w:rPr>
          <w:b/>
        </w:rPr>
        <w:t xml:space="preserve">West Stafford Conservation Area-Trail </w:t>
      </w:r>
      <w:r w:rsidR="00785F84" w:rsidRPr="00017D9E">
        <w:rPr>
          <w:b/>
        </w:rPr>
        <w:t xml:space="preserve">     </w:t>
      </w:r>
      <w:r>
        <w:rPr>
          <w:b/>
        </w:rPr>
        <w:t>(behind West Stafford School)</w:t>
      </w:r>
      <w:r w:rsidR="00785F84" w:rsidRPr="00017D9E">
        <w:rPr>
          <w:b/>
        </w:rPr>
        <w:t xml:space="preserve">                   </w:t>
      </w:r>
    </w:p>
    <w:p w:rsidR="00785F84" w:rsidRDefault="00785F84" w:rsidP="00785F84"/>
    <w:p w:rsidR="00785F84" w:rsidRPr="002275DF" w:rsidRDefault="00785F84" w:rsidP="00785F84">
      <w:pPr>
        <w:rPr>
          <w:i/>
          <w:iCs/>
        </w:rPr>
      </w:pPr>
      <w:r>
        <w:rPr>
          <w:i/>
          <w:iCs/>
        </w:rPr>
        <w:t xml:space="preserve">The rules for usage are as follows: </w:t>
      </w:r>
    </w:p>
    <w:p w:rsidR="00785F84" w:rsidRDefault="00785F84" w:rsidP="00785F84"/>
    <w:p w:rsidR="00785F84" w:rsidRDefault="00785F84" w:rsidP="00785F84">
      <w:pPr>
        <w:numPr>
          <w:ilvl w:val="0"/>
          <w:numId w:val="1"/>
        </w:numPr>
      </w:pPr>
      <w:r>
        <w:t xml:space="preserve">The </w:t>
      </w:r>
      <w:r w:rsidR="00444C86">
        <w:t xml:space="preserve">trail </w:t>
      </w:r>
      <w:r>
        <w:t xml:space="preserve">is open daily </w:t>
      </w:r>
      <w:r w:rsidR="00444C86">
        <w:t xml:space="preserve">for hiking during the summer </w:t>
      </w:r>
      <w:r>
        <w:t>from end of school (mid to end of June-varies on school year) until school is back in session (</w:t>
      </w:r>
      <w:r w:rsidR="00444C86">
        <w:t xml:space="preserve">end of august/early September) </w:t>
      </w:r>
      <w:r w:rsidRPr="00017D9E">
        <w:t xml:space="preserve">and closes at dusk. </w:t>
      </w:r>
      <w:r>
        <w:t xml:space="preserve"> When school is in session (early June and Mid-September), the </w:t>
      </w:r>
      <w:r w:rsidR="00444C86">
        <w:t xml:space="preserve">trail </w:t>
      </w:r>
      <w:r>
        <w:t xml:space="preserve">is only open after 5:00PM weekdays and on weekends from </w:t>
      </w:r>
      <w:r w:rsidR="00444C86">
        <w:t>8</w:t>
      </w:r>
      <w:r>
        <w:t xml:space="preserve">:00am to dusk. </w:t>
      </w:r>
    </w:p>
    <w:p w:rsidR="007E366A" w:rsidRDefault="007E366A" w:rsidP="007E366A"/>
    <w:p w:rsidR="007E366A" w:rsidRPr="007E366A" w:rsidRDefault="007E366A" w:rsidP="007E366A">
      <w:pPr>
        <w:rPr>
          <w:sz w:val="22"/>
          <w:szCs w:val="22"/>
        </w:rPr>
      </w:pPr>
      <w:r>
        <w:t xml:space="preserve">      2.</w:t>
      </w:r>
      <w:r>
        <w:tab/>
      </w:r>
      <w:r w:rsidRPr="007E366A">
        <w:t xml:space="preserve">      The only approved parking is in the designated parking spots in front of the school. </w:t>
      </w:r>
      <w:r w:rsidRPr="007E366A">
        <w:tab/>
        <w:t xml:space="preserve">  </w:t>
      </w:r>
      <w:r w:rsidRPr="007E366A">
        <w:tab/>
        <w:t xml:space="preserve">      There is no parking on the side or at the rear of the school. </w:t>
      </w:r>
    </w:p>
    <w:p w:rsidR="007E366A" w:rsidRPr="007E366A" w:rsidRDefault="007E366A" w:rsidP="007E366A"/>
    <w:p w:rsidR="00444C86" w:rsidRDefault="00444C86" w:rsidP="00444C86">
      <w:r>
        <w:t xml:space="preserve">      </w:t>
      </w:r>
      <w:r w:rsidR="007E366A">
        <w:t>3</w:t>
      </w:r>
      <w:r>
        <w:t>.</w:t>
      </w:r>
      <w:r>
        <w:tab/>
        <w:t xml:space="preserve">      The Police will be notified immediately of any unauthorized vehicle or person (not </w:t>
      </w:r>
      <w:r>
        <w:tab/>
        <w:t xml:space="preserve"> </w:t>
      </w:r>
      <w:r>
        <w:tab/>
        <w:t xml:space="preserve">       present for school related business) on school grounds during the </w:t>
      </w:r>
      <w:r w:rsidR="00BD6B73">
        <w:t>hour’s</w:t>
      </w:r>
      <w:r>
        <w:t xml:space="preserve"> school is in </w:t>
      </w:r>
      <w:r w:rsidR="00BD6B73">
        <w:tab/>
        <w:t xml:space="preserve"> </w:t>
      </w:r>
      <w:r w:rsidR="00BD6B73">
        <w:tab/>
        <w:t xml:space="preserve">       </w:t>
      </w:r>
      <w:r>
        <w:t xml:space="preserve">session. </w:t>
      </w:r>
    </w:p>
    <w:p w:rsidR="00785F84" w:rsidRDefault="00785F84" w:rsidP="00785F84">
      <w:pPr>
        <w:ind w:left="1080"/>
      </w:pPr>
    </w:p>
    <w:p w:rsidR="00825ABE" w:rsidRDefault="00825ABE"/>
    <w:sectPr w:rsidR="0082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029"/>
    <w:multiLevelType w:val="hybridMultilevel"/>
    <w:tmpl w:val="8604B376"/>
    <w:lvl w:ilvl="0" w:tplc="F3B059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84"/>
    <w:rsid w:val="00444C86"/>
    <w:rsid w:val="00744646"/>
    <w:rsid w:val="00785F84"/>
    <w:rsid w:val="007E366A"/>
    <w:rsid w:val="00825ABE"/>
    <w:rsid w:val="00B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Dadalt</dc:creator>
  <cp:lastModifiedBy>Owner</cp:lastModifiedBy>
  <cp:revision>2</cp:revision>
  <dcterms:created xsi:type="dcterms:W3CDTF">2017-09-14T20:41:00Z</dcterms:created>
  <dcterms:modified xsi:type="dcterms:W3CDTF">2017-09-14T20:41:00Z</dcterms:modified>
</cp:coreProperties>
</file>